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1A808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3A87F726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D214826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0D9827D" w14:textId="32019A0A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8A03C6">
        <w:rPr>
          <w:rFonts w:ascii="Times New Roman" w:hAnsi="Times New Roman"/>
          <w:sz w:val="24"/>
          <w:szCs w:val="24"/>
        </w:rPr>
        <w:t>Развит</w:t>
      </w:r>
      <w:r w:rsidR="002F1D82">
        <w:rPr>
          <w:rFonts w:ascii="Times New Roman" w:hAnsi="Times New Roman"/>
          <w:sz w:val="24"/>
          <w:szCs w:val="24"/>
        </w:rPr>
        <w:t>и</w:t>
      </w:r>
      <w:r w:rsidR="008A03C6">
        <w:rPr>
          <w:rFonts w:ascii="Times New Roman" w:hAnsi="Times New Roman"/>
          <w:sz w:val="24"/>
          <w:szCs w:val="24"/>
        </w:rPr>
        <w:t>е культуры</w:t>
      </w:r>
      <w:r w:rsidR="00A14E91" w:rsidRPr="00A14E91">
        <w:rPr>
          <w:rFonts w:ascii="Times New Roman" w:hAnsi="Times New Roman"/>
          <w:sz w:val="24"/>
          <w:szCs w:val="24"/>
        </w:rPr>
        <w:t>" за 20</w:t>
      </w:r>
      <w:r w:rsidR="00671A47">
        <w:rPr>
          <w:rFonts w:ascii="Times New Roman" w:hAnsi="Times New Roman"/>
          <w:sz w:val="24"/>
          <w:szCs w:val="24"/>
        </w:rPr>
        <w:t>2</w:t>
      </w:r>
      <w:r w:rsidR="00644FFC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436FE773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70F122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583820CF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7C4F795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4A496163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E2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3E2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1196772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F9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3F48ACC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33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EE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179CFFFC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25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2E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C86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FAB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1816A60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8A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3F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69A1E746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1E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09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CC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E4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03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3E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B7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49BBA481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BD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122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80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FE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538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B5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D30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2A98D851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C3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4A4" w14:textId="77777777" w:rsidR="001A3EF1" w:rsidRPr="00385A79" w:rsidRDefault="001A3EF1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8A03C6"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458F2A72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2D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784" w14:textId="77777777" w:rsidR="001A3EF1" w:rsidRPr="008C02A3" w:rsidRDefault="001A3EF1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</w:t>
            </w:r>
            <w:r w:rsidR="008A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EC559F" w:rsidRPr="00EC559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 массовых мероприятий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6C3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9F71" w14:textId="3F87BD83" w:rsidR="001A3EF1" w:rsidRPr="00654A80" w:rsidRDefault="002F23FD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B68" w14:textId="77777777" w:rsidR="001A3EF1" w:rsidRPr="00654A80" w:rsidRDefault="008A03C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7F4" w14:textId="7E040277" w:rsidR="001A3EF1" w:rsidRPr="00654A80" w:rsidRDefault="002F23FD" w:rsidP="00EC7672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6F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C2AA9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ADD67AB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117B5A"/>
    <w:rsid w:val="001A3EF1"/>
    <w:rsid w:val="002C2D2D"/>
    <w:rsid w:val="002F1D82"/>
    <w:rsid w:val="002F23FD"/>
    <w:rsid w:val="003A3D0E"/>
    <w:rsid w:val="00477BE5"/>
    <w:rsid w:val="00644FFC"/>
    <w:rsid w:val="00671A47"/>
    <w:rsid w:val="008A03C6"/>
    <w:rsid w:val="00A1162A"/>
    <w:rsid w:val="00A14E91"/>
    <w:rsid w:val="00BC4815"/>
    <w:rsid w:val="00BC59AB"/>
    <w:rsid w:val="00CA15F5"/>
    <w:rsid w:val="00CA5DFF"/>
    <w:rsid w:val="00CE0220"/>
    <w:rsid w:val="00E371AC"/>
    <w:rsid w:val="00EC559F"/>
    <w:rsid w:val="00EC7672"/>
    <w:rsid w:val="00F05380"/>
    <w:rsid w:val="00F30855"/>
    <w:rsid w:val="00F7380E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6808"/>
  <w15:docId w15:val="{939F7688-DA98-44A8-8633-4F408E3D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23</cp:revision>
  <dcterms:created xsi:type="dcterms:W3CDTF">2020-02-27T10:52:00Z</dcterms:created>
  <dcterms:modified xsi:type="dcterms:W3CDTF">2025-02-23T10:22:00Z</dcterms:modified>
</cp:coreProperties>
</file>